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48" w:rsidRPr="004E6FBF" w:rsidRDefault="008F59C7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QUINTA-FEIRA SANTA - 2024</w:t>
      </w: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MISSA DA CEIA DO SENHOR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ANTÍFONA DE ENTRADA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 Cruz de Nosso Senhor Jesus Cristo deve ser a nossa glória: nele está nossa vida e ressurreição; foi ele que nos salvou e libertou.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Gl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6,14</w:t>
      </w:r>
    </w:p>
    <w:p w:rsidR="008F59C7" w:rsidRDefault="008F59C7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8F59C7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Entoa-se um canto apropriado para a procissão de entrada.</w:t>
      </w:r>
      <w:r w:rsidR="00A86948"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RITOS INICIAIS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nome do Pai e do Filho e do Espírito Santo.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 a graça e a paz de Deus nosso Pai, e de Jesus Cristo, nosso Senhor, estejam convosco.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que nos reuniu no amor de Cristo.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ATO PENITENCIAL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une as mãos e diz: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Em Jesus Cristo, o Justo, que intercede por nós e nos reconcilia com o Pai, abramos nosso espírito ao arrependimento para sermos menos indignos de aproximar-nos da mesa do Senhor.</w:t>
      </w:r>
    </w:p>
    <w:p w:rsidR="00A86948" w:rsidRPr="004408BB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Canto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Conclusão do Ato Penitencial: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 todo-poderoso tenha compaixão de nós, perdoe os nossos pecados e nos conduza à vida eterna.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HINO DE LOUVOR</w:t>
      </w:r>
    </w:p>
    <w:p w:rsidR="00A86948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6332A5" w:rsidRPr="004E6FBF" w:rsidRDefault="006332A5" w:rsidP="0031160E">
      <w:pPr>
        <w:pStyle w:val="PargrafodaLista"/>
        <w:numPr>
          <w:ilvl w:val="0"/>
          <w:numId w:val="1"/>
        </w:numPr>
        <w:spacing w:after="0" w:line="240" w:lineRule="auto"/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C00000"/>
          <w:sz w:val="32"/>
          <w:szCs w:val="32"/>
          <w:lang w:eastAsia="pt-BR"/>
        </w:rPr>
        <w:t>Durante o canto, tocam-se os sinos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</w:p>
    <w:p w:rsidR="00A86948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C00000"/>
          <w:sz w:val="32"/>
          <w:szCs w:val="32"/>
          <w:lang w:eastAsia="pt-BR"/>
        </w:rPr>
        <w:t>ORAÇÃO DO DIA</w:t>
      </w:r>
    </w:p>
    <w:p w:rsidR="008F59C7" w:rsidRPr="004E6FBF" w:rsidRDefault="00A86948" w:rsidP="008F59C7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lastRenderedPageBreak/>
        <w:br/>
      </w:r>
      <w:proofErr w:type="spellStart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Oremos. Ó Pai, estamos reunidos para a Santa Ceia, na qual o vosso Filho único, ao entregar-se à morte, deu à sua Igreja um novo e eterno sacrifício, como banquete do seu amor. Concedei-nos, por mistério tão excelso, chegar à plenitude da caridade e da vida. Por nosso Senhor Jesus Cristo, vosso Filho, </w:t>
      </w:r>
      <w:r w:rsidR="008F59C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é Deus, e convosco vive e reina, </w:t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 unidade do Espírito Santo</w:t>
      </w:r>
      <w:r w:rsidR="008F59C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por todos os séculos dos séculos</w:t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.</w:t>
      </w:r>
    </w:p>
    <w:p w:rsidR="008F59C7" w:rsidRPr="00D75102" w:rsidRDefault="008F59C7" w:rsidP="008F59C7">
      <w:pPr>
        <w:spacing w:after="0" w:line="240" w:lineRule="auto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D75102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Amém.</w:t>
      </w:r>
    </w:p>
    <w:p w:rsidR="00A86948" w:rsidRPr="00A86948" w:rsidRDefault="00A86948" w:rsidP="008F59C7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86948" w:rsidRPr="00A86948" w:rsidTr="004E6FBF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48" w:rsidRPr="00A86948" w:rsidRDefault="00A86948" w:rsidP="0031160E">
            <w:pPr>
              <w:spacing w:after="0" w:line="240" w:lineRule="auto"/>
              <w:jc w:val="center"/>
              <w:rPr>
                <w:rFonts w:ascii="Maiandra" w:eastAsia="Times New Roman" w:hAnsi="Maiandra" w:cs="Times New Roman"/>
                <w:b/>
                <w:sz w:val="32"/>
                <w:szCs w:val="32"/>
                <w:lang w:eastAsia="pt-BR"/>
              </w:rPr>
            </w:pPr>
            <w:r w:rsidRPr="004E6FBF">
              <w:rPr>
                <w:rFonts w:ascii="Maiandra" w:eastAsia="Times New Roman" w:hAnsi="Maiandra" w:cs="Times New Roman"/>
                <w:b/>
                <w:color w:val="C00000"/>
                <w:sz w:val="32"/>
                <w:szCs w:val="32"/>
                <w:lang w:eastAsia="pt-BR"/>
              </w:rPr>
              <w:t>LITURGIA DA PALAVRA</w:t>
            </w:r>
          </w:p>
        </w:tc>
      </w:tr>
    </w:tbl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6332A5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PRIMEIRA LEITURA - ÊXODO 12, 1 – 8. 11 – 14.</w:t>
      </w:r>
    </w:p>
    <w:p w:rsidR="006332A5" w:rsidRPr="004E6FBF" w:rsidRDefault="006332A5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do Livro do Êxodo: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disse a Moisés e a Aarão no Egito: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'Este mês será para vós o começo dos meses; será o primeiro mês do ano.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Falai a toda a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c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omunidade dos filhos de Israel, dizendo: 'No décimo dia deste mês,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cada um tome um cordeiro por família, um cordeiro para cada casa.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Se a família não for bastante numerosa para comer um cordeiro, convidará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também o vizinho mais próximo, de acordo com o número de pessoas.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Deveis calcular o número de comensais, conforme o tamanho do cordeiro.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cordeiro será sem defeito, macho, de um ano. Podereis escolher tanto um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cordeiro, como um cabrito: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devereis guardá-lo preso até ao dia catorze deste mês. Então toda a comunidade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Israel reunida o imolará ao cair da tarde.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Tomareis um pouco do seu sangue e untareis os marcos e a travessa da porta,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nas casas em que o comerem.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Comereis a carne nessa mesma noite, assada ao fogo, com pães ázimos e ervas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amargas.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Assim devereis comê-lo: com os rins cingidos, sandálias nos pés e cajado na mão.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comereis às pressas, pois é a Páscoa, isto é, a 'Passagem' do Senhor!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 naquela noite passarei pela terra do Egito e ferirei na terra do Egito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primogênitos, desde os homens até os animais; e infligirei castigos contra todos os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deuses do Egito, eu, o Senhor.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sangue servirá de sinal nas casas onde estiverdes. Ao ver o sangue, passarei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adiante, e não vos atingirá a praga exterminadora, quando eu ferir a terra do Egito.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Este dia será para vós uma festa memorável em honra do Senhor, que haveis de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celebrar por todas as gerações, como instituição perpétua.</w:t>
      </w:r>
      <w:r w:rsidR="006332A5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6332A5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</w:p>
    <w:p w:rsidR="006332A5" w:rsidRPr="004E6FBF" w:rsidRDefault="006332A5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T.: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="00A86948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SALMO RESPONSORIAL - SALMO 115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lastRenderedPageBreak/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R.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cálice por nós abençoado é a nossa c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omunhão com o sangue do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Senhor.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Que poderei retribuir ao Senhor Deus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 tudo aquilo que ele fez em meu favor?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Elevo o cálice da minha salvação,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invocando o nome santo do Senhor.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É sentida por demais pelo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 morte de seus santos, seus amigos.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Eis que sou o vosso servo, ó Senhor,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mas me quebrastes os grilhões da escravidão!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Por isso oferto um sacrifício de louvor,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invocando o nome santo do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Vou cumprir minhas promessas ao Senhor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*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presença de seu povo reunido.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R.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SEGUND</w:t>
      </w:r>
      <w:r w:rsidR="003E102F"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 LEITURA - 1 CORÍNTIOS 11,23-</w:t>
      </w: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26.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Leitura da Primeira Carta de São Paulo aos Coríntios: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Irmãos: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que eu recebi do Senhor foi isso que eu vos transmiti: Na noite em que foi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entregue, o Senhor Jesus tomou o pão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e, depois de dar graças, partiu-o e disse: 'Isto é o meu corpo que é dado por vós.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Fazei isto em minha memória'.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mesmo modo, depois da ceia, tomou também o cálice e disse: 'Este cálice é 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nova aliança, em meu sangue. Todas as vezes que dele beberdes, fazei-o em memória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mim'.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Todas as vezes, de fato, que comerdes deste pão e beberdes deste cálice, estareis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proclamando a morte do Senhor, até que ele venha.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do Senhor.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Graças a Deus.</w:t>
      </w:r>
    </w:p>
    <w:p w:rsidR="003E102F" w:rsidRPr="004E6FBF" w:rsidRDefault="003E102F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ACLAMAÇÃO AO EVANGELHO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vós, ó Cristo, Verbo de Deus. (4</w:t>
      </w:r>
      <w:proofErr w:type="gramStart"/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X)</w:t>
      </w:r>
      <w:r w:rsidRPr="00A86948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Eu</w:t>
      </w:r>
      <w:proofErr w:type="gram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vos dou este novo mandamento, nova ordem agora vos dou, que, também, vos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ameis uns aos outros, como eu vos amei, diz o Senhor. </w:t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Jo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13,34</w:t>
      </w:r>
      <w:r w:rsidRPr="00A86948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PROCLAMAÇÃO DO EVANGELHO - JOÃO 13, 1 – 15.</w:t>
      </w:r>
    </w:p>
    <w:p w:rsidR="003E102F" w:rsidRPr="004E6FBF" w:rsidRDefault="003E102F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esteja convosco.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Ele está no meio de nós.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Proclamação do Evangelho de Jesus Cristo, segundo João</w:t>
      </w:r>
    </w:p>
    <w:p w:rsidR="003E102F" w:rsidRPr="004E6FBF" w:rsidRDefault="00A86948" w:rsidP="0031160E">
      <w:pPr>
        <w:spacing w:after="0" w:line="240" w:lineRule="auto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Glória a vós Senhor.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Antes da festa da Páscoa. Jesus sabia que tinha chegado a sua hora de passar deste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mundo para o Pai; tendo amado os seus que estavam no mundo, amou-os até o fim.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Estavam tomando a ceia. O diabo já tinha posto no coração de Judas, filho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Simão </w:t>
      </w:r>
      <w:proofErr w:type="spellStart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Iscariotes</w:t>
      </w:r>
      <w:proofErr w:type="spell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, o propósito de entregar Jesus.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Jesus, sabendo que o Pai tinha colocado tudo em suas mãos e que de Deus tinha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saído e para Deus voltava,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levantou-se da mesa, tirou o manto, pegou uma toalha e amarrou-a na cintura.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Derramou água numa bacia e começou a lavar os pés dos discípulos, enxugando-os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 a toalha com que estava cingido.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6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Chegou a vez de Simão Pedro. Pedro disse: 'Senhor, tu, me lavas os pés?'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7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Respondeu Jesus: 'Agora, não entendes o que estou fazendo; mais tarde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compreenderás.'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8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Disse-lhe Pedro: 'Tu nunca me lavarás os pés!' Mas Jesus respondeu: 'Se eu não te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lavar, não terás parte comigo'.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9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Simão Pedro disse: 'Senhor, então lava não somente os meus pés, mas também as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mãos e a cabeça.'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10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respondeu: 'Quem já se banhou não precisa lavar senão os pés, porque já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está todo limpo. Também vós estais limpos, mas não todos.'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11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Jesus sabia quem o ia entregar; por isso disse: 'Nem todos estais limpos.'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12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Depois de ter lavado os pés dos discípulos, Jesus vestiu o manto e sentou-se de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novo. E disse aos discípulos: 'Compreendeis o que acabo de fazer?'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13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Vós me chamais Mestre e Senhor, e dizeis bem, pois eu o sou.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14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Portanto, se eu, o Senhor e Mestre, vos lavei os pés, também vós deveis lavar os</w:t>
      </w: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pés uns dos outros.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15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Dei-vos o exemplo, para que façais a mesma coisa que eu fiz.</w:t>
      </w:r>
      <w:r w:rsidR="003E102F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Palavra da Salvação.</w:t>
      </w:r>
      <w:r w:rsidR="003E102F"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Glória a vós Senhor.</w:t>
      </w:r>
    </w:p>
    <w:p w:rsidR="003E102F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3E102F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HOMILIA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Após a homilia segue o </w:t>
      </w:r>
      <w:r w:rsidR="004E6FBF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lava-pés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.</w:t>
      </w:r>
    </w:p>
    <w:p w:rsidR="006632C7" w:rsidRPr="004E6FBF" w:rsidRDefault="006632C7" w:rsidP="006632C7">
      <w:pPr>
        <w:spacing w:after="0" w:line="240" w:lineRule="auto"/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Omite-se o Creio. </w:t>
      </w:r>
    </w:p>
    <w:p w:rsidR="006632C7" w:rsidRPr="004E6FBF" w:rsidRDefault="006632C7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6632C7" w:rsidRPr="004E6FBF" w:rsidRDefault="006632C7" w:rsidP="00E8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LAVA-PÉS</w:t>
      </w:r>
    </w:p>
    <w:p w:rsidR="00EB78BC" w:rsidRPr="004E6FBF" w:rsidRDefault="00EB78BC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EB78BC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DOS FIÉIS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lastRenderedPageBreak/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Irmãos e irmãs, nesta noite em que a medida do amor de Deus se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revela num amor sem medidas, rezemos apresentando nossas súplicas 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louvores.</w:t>
      </w:r>
    </w:p>
    <w:p w:rsidR="0020492C" w:rsidRPr="00A046CC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A046CC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>T: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 </w:t>
      </w:r>
      <w:r w:rsidRPr="00A046CC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Senhor, dai-nos o alimento para a vida eterna!</w:t>
      </w:r>
    </w:p>
    <w:p w:rsidR="0020492C" w:rsidRPr="00A046CC" w:rsidRDefault="00A86948" w:rsidP="00A046CC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="00A046CC" w:rsidRPr="00A046CC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(</w:t>
      </w:r>
      <w:r w:rsidR="00A046CC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P</w:t>
      </w:r>
      <w:r w:rsidR="00A046CC" w:rsidRPr="00A046CC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reces do livro de oração universal)</w:t>
      </w:r>
    </w:p>
    <w:p w:rsidR="0020492C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Pai Santo, vosso Filho Jesus veio para servir e não para ser servido.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Dai-nos crescer no serviço aos irmãos, manifestando em nossas vidas o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que, no lava-pés, nos foi ensinado. Por Cristo, nosso Senhor.</w:t>
      </w:r>
    </w:p>
    <w:p w:rsidR="00A86948" w:rsidRPr="004E6FBF" w:rsidRDefault="00A86948" w:rsidP="0031160E">
      <w:pPr>
        <w:spacing w:after="0" w:line="240" w:lineRule="auto"/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A86948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20492C" w:rsidRPr="00A86948" w:rsidRDefault="0020492C" w:rsidP="0031160E">
      <w:pPr>
        <w:spacing w:after="0" w:line="240" w:lineRule="auto"/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86948" w:rsidRPr="00A86948" w:rsidTr="006632C7">
        <w:trPr>
          <w:trHeight w:val="3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48" w:rsidRPr="00A86948" w:rsidRDefault="00A86948" w:rsidP="0031160E">
            <w:pPr>
              <w:spacing w:after="0" w:line="240" w:lineRule="auto"/>
              <w:jc w:val="center"/>
              <w:rPr>
                <w:rFonts w:ascii="Maiandra" w:eastAsia="Times New Roman" w:hAnsi="Maiandra" w:cs="Times New Roman"/>
                <w:sz w:val="32"/>
                <w:szCs w:val="32"/>
                <w:lang w:eastAsia="pt-BR"/>
              </w:rPr>
            </w:pPr>
            <w:r w:rsidRPr="004E6FBF">
              <w:rPr>
                <w:rFonts w:ascii="Maiandra" w:eastAsia="Times New Roman" w:hAnsi="Maiandra" w:cs="Times New Roman"/>
                <w:color w:val="000000"/>
                <w:sz w:val="32"/>
                <w:szCs w:val="32"/>
                <w:lang w:eastAsia="pt-BR"/>
              </w:rPr>
              <w:t>LITURGIA EUCARÍSTICA</w:t>
            </w:r>
          </w:p>
        </w:tc>
      </w:tr>
    </w:tbl>
    <w:p w:rsidR="008F59C7" w:rsidRPr="00591316" w:rsidRDefault="008F59C7" w:rsidP="0031160E">
      <w:pPr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</w:p>
    <w:p w:rsidR="0020492C" w:rsidRPr="004E6FBF" w:rsidRDefault="0020492C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APRESENTAÇÃO DAS OFERENDAS</w:t>
      </w:r>
    </w:p>
    <w:p w:rsidR="0020492C" w:rsidRPr="004E6FBF" w:rsidRDefault="0020492C" w:rsidP="0031160E">
      <w:pPr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pão, diz o sacerdote: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Deus do universo, pelo pão que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recebemos de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vossa bondade, fruto da terra e do trabalho humano, que agora vos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apresentamos, e para nós se vai tornar pão da vida.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derrama vinho e um pouco d’água no cálice, rezando em silêncio:</w:t>
      </w:r>
    </w:p>
    <w:p w:rsidR="0020492C" w:rsidRPr="004E6FBF" w:rsidRDefault="0020492C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Pelo mistério desta água e deste vinho possamos participar da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divindade do vosso Filho, que se dignou assumir a nossa humanidade.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Enquanto apresenta o vinho diz: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lastRenderedPageBreak/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sejais, Senhor, Deus do universo, pelo vinho que recebemos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vossa bondade, fruto da videira e do trabalho humano, que agora vos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apresentamos e que para nós se vai tornar vinho da salvação.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Bendito seja Deus para sempre!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sacerdote, inclinado, reza em silêncio: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 coração contrito e humilde, sejamos, Senhor, acolhidos por vós; e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seja o nosso sacrifício de tal modo oferecido que vos agrade, Senhor,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nosso Deus.</w:t>
      </w:r>
      <w:r w:rsidR="0020492C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 sacerdote lava as mãos, dizendo em silêncio:</w:t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Lavai-me, Senhor, de minhas faltas e purificai-me de meus pecados.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</w:p>
    <w:p w:rsidR="0020492C" w:rsidRPr="004E6FBF" w:rsidRDefault="00A86948" w:rsidP="0031160E">
      <w:pPr>
        <w:jc w:val="both"/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A apresentação das oferendas se encerra com o convite a rezar junto com o sacerdote e mediante </w:t>
      </w:r>
      <w:r w:rsidR="0020492C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O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ração</w:t>
      </w:r>
      <w:r w:rsidR="0020492C"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sobre as oferendas.</w:t>
      </w:r>
    </w:p>
    <w:p w:rsidR="008F59C7" w:rsidRPr="004E6FBF" w:rsidRDefault="00A86948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br/>
      </w:r>
      <w:proofErr w:type="spellStart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Orai, irmãos e irmãs, para que </w:t>
      </w:r>
      <w:r w:rsidR="008F59C7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o meu e vosso </w:t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sacrifício seja aceito Por Deus Pai todo-poderoso. </w:t>
      </w:r>
    </w:p>
    <w:p w:rsidR="008F59C7" w:rsidRDefault="008F59C7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Receba o Senhor por tuas mãos este sacrifício, para a glória do seu nome, para nosso bem e de toda a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sua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santa Igreja.</w:t>
      </w:r>
    </w:p>
    <w:p w:rsidR="0020492C" w:rsidRPr="004E6FBF" w:rsidRDefault="0020492C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20492C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ORAÇÃO SOBRE AS OFERENDAS</w:t>
      </w:r>
    </w:p>
    <w:p w:rsidR="008F59C7" w:rsidRDefault="00A86948" w:rsidP="008F59C7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="008F59C7"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="008F59C7" w:rsidRPr="00D75102">
        <w:rPr>
          <w:rFonts w:ascii="Maiandra" w:eastAsia="Times New Roman" w:hAnsi="Maiandra" w:cs="Times New Roman"/>
          <w:b/>
          <w:bCs/>
          <w:color w:val="000000"/>
          <w:sz w:val="32"/>
          <w:szCs w:val="32"/>
          <w:lang w:eastAsia="pt-BR"/>
        </w:rPr>
        <w:t>Concedei-nos, Senhor, a graça de participar dignamente destes mistérios, pois todas as vezes que celebramos o memorial do sacrifício do vosso Filho, realiza-se em nós a obra da redenção. Por Cristo, nosso Senhor.</w:t>
      </w:r>
    </w:p>
    <w:p w:rsidR="008F59C7" w:rsidRDefault="008F59C7" w:rsidP="008F59C7">
      <w:pPr>
        <w:spacing w:after="0" w:line="240" w:lineRule="auto"/>
        <w:jc w:val="both"/>
        <w:rPr>
          <w:rStyle w:val="Forte"/>
          <w:rFonts w:ascii="Arial" w:hAnsi="Arial" w:cs="Arial"/>
          <w:color w:val="747474"/>
          <w:sz w:val="23"/>
          <w:szCs w:val="23"/>
          <w:bdr w:val="none" w:sz="0" w:space="0" w:color="auto" w:frame="1"/>
          <w:shd w:val="clear" w:color="auto" w:fill="FDFDFD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8F59C7" w:rsidRPr="00A046CC" w:rsidRDefault="008F59C7" w:rsidP="008F59C7">
      <w:pPr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</w:p>
    <w:p w:rsidR="0020492C" w:rsidRPr="004E6FBF" w:rsidRDefault="00A86948" w:rsidP="0031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PREFÁCIO DA SANTÍSSIMA EUCARISTIA I</w:t>
      </w:r>
    </w:p>
    <w:p w:rsidR="001A1386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lastRenderedPageBreak/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 Senhor esteja convosco.</w:t>
      </w:r>
    </w:p>
    <w:p w:rsidR="001A1386" w:rsidRPr="00A046CC" w:rsidRDefault="00A86948" w:rsidP="0031160E">
      <w:pPr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046CC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046CC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Ele está no meio de nós.</w:t>
      </w:r>
    </w:p>
    <w:p w:rsidR="001A1386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Corações ao alto.</w:t>
      </w:r>
    </w:p>
    <w:p w:rsidR="001A1386" w:rsidRPr="00A046CC" w:rsidRDefault="00A86948" w:rsidP="0031160E">
      <w:pPr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046CC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046CC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 nosso coração está em Deus.</w:t>
      </w:r>
    </w:p>
    <w:p w:rsidR="001A1386" w:rsidRPr="004E6FBF" w:rsidRDefault="00A86948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Demos graças ao Senhor, nosso Deus.</w:t>
      </w:r>
    </w:p>
    <w:p w:rsidR="001A1386" w:rsidRPr="00A046CC" w:rsidRDefault="00A86948" w:rsidP="0031160E">
      <w:pPr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046CC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046CC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É nosso dever e nossa salvação.</w:t>
      </w:r>
    </w:p>
    <w:p w:rsidR="008F59C7" w:rsidRDefault="008F59C7" w:rsidP="008F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 xml:space="preserve">PREFÁCIO: MR. PG 486 &gt; PREFÁCIO DA </w:t>
      </w:r>
    </w:p>
    <w:p w:rsidR="008F59C7" w:rsidRDefault="008F59C7" w:rsidP="008F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SANTÍSSIMA EUCARISTIA 1</w:t>
      </w:r>
    </w:p>
    <w:p w:rsidR="008F59C7" w:rsidRPr="004E6FBF" w:rsidRDefault="00A86948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</w:r>
      <w:r w:rsidR="008F59C7"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Na verdade, é justo e necessário, é nosso dever e salvação dar-vos graças, sempre e em todo lugar, Senhor, Pai Santo, Deus eterno e todo-poderoso, por Cristo, Senhor nosso. Ele, verdadeiro e eterno sacerdote, oferecendo-se a vós pela nossa salvação, instituiu o Sacrifício da nova Aliança e mandou que o celebrássemos em sua memória. Sua carne, imolada por nós, é o alimento que nos fortalece. Seu sangue, por nós derramado, é a bebida que nos purifica. Por essa razão, os anjos do céu, as mulheres e homens da terra, unidos a todas as criaturas, proclamamos, jubilosos, vossa glória, cantando a uma só voz: </w:t>
      </w:r>
    </w:p>
    <w:p w:rsidR="001A1386" w:rsidRPr="004E6FBF" w:rsidRDefault="001A1386" w:rsidP="0031160E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1A1386" w:rsidRPr="00A046CC" w:rsidRDefault="00A86948" w:rsidP="0031160E">
      <w:pPr>
        <w:jc w:val="both"/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</w:pPr>
      <w:r w:rsidRPr="00A046CC">
        <w:rPr>
          <w:rFonts w:ascii="Maiandra" w:eastAsia="Times New Roman" w:hAnsi="Maiandra" w:cs="Times New Roman"/>
          <w:b/>
          <w:color w:val="FF0000"/>
          <w:sz w:val="32"/>
          <w:szCs w:val="32"/>
          <w:lang w:eastAsia="pt-BR"/>
        </w:rPr>
        <w:t xml:space="preserve">T: </w:t>
      </w:r>
      <w:r w:rsidRPr="00A046CC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Santo, santo, santo...</w:t>
      </w:r>
    </w:p>
    <w:p w:rsidR="008F59C7" w:rsidRPr="00D75102" w:rsidRDefault="008F59C7" w:rsidP="008F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D75102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I - Oração Eucarística 1 ou Cânon Romano</w:t>
      </w:r>
    </w:p>
    <w:p w:rsidR="008F59C7" w:rsidRDefault="008F59C7" w:rsidP="008F59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</w:pP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Pai de misericórdia, a quem sobem nossos louvores, suplicantes, vos rogamos e pedimos por Jesus Cristo, vosso Filho e Senhor nosso, que aceiteis 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abençoeis</w:t>
      </w:r>
      <w:r>
        <w:rPr>
          <w:rFonts w:ascii="Segoe UI Symbol" w:hAnsi="Segoe UI Symbol" w:cs="Segoe UI Symbol"/>
          <w:color w:val="FF0000"/>
        </w:rPr>
        <w:t>✝</w:t>
      </w:r>
      <w:r>
        <w:rPr>
          <w:rFonts w:ascii="Arial" w:hAnsi="Arial" w:cs="Arial"/>
          <w:color w:val="330A03"/>
          <w:sz w:val="30"/>
          <w:szCs w:val="30"/>
        </w:rPr>
        <w:t>estes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dons, estas oferendas, este sacrifício puro e santo, que oferecemos, antes de tudo, pela vossa Igreja santa e católica: concedei-lhe paz e proteção, unindo-a num só corpo e governando-a por toda a terra, em comunhão com vosso servo o Papa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o nosso Bispo </w:t>
      </w:r>
      <w:r>
        <w:rPr>
          <w:rFonts w:ascii="Arial" w:hAnsi="Arial" w:cs="Arial"/>
          <w:color w:val="FF0000"/>
          <w:sz w:val="30"/>
          <w:szCs w:val="30"/>
        </w:rPr>
        <w:t>N.</w:t>
      </w:r>
      <w:r>
        <w:rPr>
          <w:rFonts w:ascii="Arial" w:hAnsi="Arial" w:cs="Arial"/>
          <w:color w:val="330A03"/>
          <w:sz w:val="30"/>
          <w:szCs w:val="30"/>
        </w:rPr>
        <w:t>, e todos os que guardam a fé católica que receberam dos Apóstolos.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Abençoai nossa oferenda, ó Senhor!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lastRenderedPageBreak/>
        <w:t>1C.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> e de todos os que circundam este altar, dos quais conheceis a fé e a dedicação ao vosso serviço. Por eles nós vos oferecemos e também eles vos oferecem este sacrifício de louvor por si e por todos os seus, e elevam a vós as suas preces, Deus eterno, vivo e verdadeiro, para alcançar o perdão de suas faltas, a segurança em suas vidas e a salvação que esperam.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Lembrai-vos, ó Pai, dos vossos filhos!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 w:rsidRPr="009E1219">
        <w:rPr>
          <w:rFonts w:ascii="Arial" w:hAnsi="Arial" w:cs="Arial"/>
          <w:color w:val="330A03"/>
          <w:sz w:val="30"/>
          <w:szCs w:val="30"/>
        </w:rPr>
        <w:t>Em comunhão com toda a Igreja, celebramos o dia</w:t>
      </w:r>
      <w:r>
        <w:rPr>
          <w:rFonts w:ascii="Arial" w:hAnsi="Arial" w:cs="Arial"/>
          <w:color w:val="330A03"/>
          <w:sz w:val="30"/>
          <w:szCs w:val="30"/>
        </w:rPr>
        <w:t xml:space="preserve"> santo</w:t>
      </w:r>
      <w:r w:rsidRPr="009E1219">
        <w:rPr>
          <w:rFonts w:ascii="Arial" w:hAnsi="Arial" w:cs="Arial"/>
          <w:color w:val="330A03"/>
          <w:sz w:val="30"/>
          <w:szCs w:val="30"/>
        </w:rPr>
        <w:t xml:space="preserve"> em que o Senhor Jesus </w:t>
      </w:r>
      <w:r>
        <w:rPr>
          <w:rFonts w:ascii="Arial" w:hAnsi="Arial" w:cs="Arial"/>
          <w:color w:val="330A03"/>
          <w:sz w:val="30"/>
          <w:szCs w:val="30"/>
        </w:rPr>
        <w:t xml:space="preserve">foi entregue por nós. Celebramos em </w:t>
      </w:r>
      <w:r w:rsidRPr="009E1219">
        <w:rPr>
          <w:rFonts w:ascii="Arial" w:hAnsi="Arial" w:cs="Arial"/>
          <w:color w:val="330A03"/>
          <w:sz w:val="30"/>
          <w:szCs w:val="30"/>
        </w:rPr>
        <w:t xml:space="preserve">primeiro lugar a memória da Mãe de nosso Deus e Senhor Jesus Cristo, </w:t>
      </w:r>
      <w:r>
        <w:rPr>
          <w:rFonts w:ascii="Arial" w:hAnsi="Arial" w:cs="Arial"/>
          <w:color w:val="330A03"/>
          <w:sz w:val="30"/>
          <w:szCs w:val="30"/>
        </w:rPr>
        <w:t>a gloriosa sempre Virgem Maria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*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 a de seu esposo São José, e também a dos Santos Apóstolos e Mártires: Pedro e Paulo, André, Tiago e João, Tomé, Tiago e Filipe, Bartolomeu e Mateus, Simão e Tadeu, Lino, Cleto, Clemente,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Sisto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 xml:space="preserve">, Cornélio e Cipriano, Lourenço e </w:t>
      </w:r>
      <w:proofErr w:type="spellStart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Crisógono</w:t>
      </w:r>
      <w:proofErr w:type="spellEnd"/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, João e Paulo, Cosme e Damião) e a de todos os vossos Santos. Por seus méritos e preces concedei-nos sem cessar a vossa proteção.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R.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  <w:t>Em comunhão com vossos Santos vos louvamos!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  <w:shd w:val="clear" w:color="auto" w:fill="FFFFFF"/>
        </w:rPr>
        <w:t>P.</w:t>
      </w:r>
      <w:r>
        <w:rPr>
          <w:rFonts w:ascii="Arial" w:hAnsi="Arial" w:cs="Arial"/>
          <w:color w:val="330A03"/>
          <w:sz w:val="30"/>
          <w:szCs w:val="30"/>
          <w:shd w:val="clear" w:color="auto" w:fill="FFFFFF"/>
        </w:rPr>
        <w:t> Aceitai, ó Pai, com bondade, a oblação dos vossos servos e de toda a vossa família; dai-nos sempre a vossa paz, livrai-nos da condenação eterna e acolhei-nos entre os vossos eleitos. </w:t>
      </w:r>
    </w:p>
    <w:p w:rsidR="008F59C7" w:rsidRPr="009C3045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  <w:shd w:val="clear" w:color="auto" w:fill="FFFFFF"/>
        </w:rPr>
      </w:pPr>
      <w:r w:rsidRPr="009C3045">
        <w:rPr>
          <w:rFonts w:ascii="Arial" w:hAnsi="Arial" w:cs="Arial"/>
          <w:color w:val="330A03"/>
          <w:sz w:val="30"/>
          <w:szCs w:val="30"/>
          <w:shd w:val="clear" w:color="auto" w:fill="FFFFFF"/>
        </w:rPr>
        <w:t>Dignai-vos, ó Pai, aceitar, abençoar e santificar estas oferendas; recebei-as como sacrifício espiritual perfeito, a fim de que se tornem para nós o Corpo e o Sangue de vosso amado Filho, nosso Senhor Jesus Cristo.</w:t>
      </w:r>
    </w:p>
    <w:p w:rsidR="008F59C7" w:rsidRDefault="008F59C7" w:rsidP="008F59C7">
      <w:pPr>
        <w:pStyle w:val="NormalWeb"/>
        <w:spacing w:before="0" w:beforeAutospacing="0"/>
        <w:jc w:val="both"/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FF0000"/>
          <w:sz w:val="30"/>
          <w:szCs w:val="30"/>
        </w:rPr>
        <w:t>R</w:t>
      </w:r>
      <w:r>
        <w:rPr>
          <w:rFonts w:ascii="Arial" w:hAnsi="Arial" w:cs="Arial"/>
          <w:color w:val="856404"/>
          <w:sz w:val="30"/>
          <w:szCs w:val="30"/>
        </w:rPr>
        <w:t>. </w:t>
      </w:r>
      <w:r w:rsidRPr="009C3045">
        <w:rPr>
          <w:rStyle w:val="Forte"/>
          <w:rFonts w:ascii="Arial" w:hAnsi="Arial" w:cs="Arial"/>
          <w:color w:val="330A03"/>
          <w:sz w:val="30"/>
          <w:szCs w:val="30"/>
          <w:shd w:val="clear" w:color="auto" w:fill="FFFFFF"/>
        </w:rPr>
        <w:t>Enviai o vosso Espírito Santo!</w:t>
      </w:r>
    </w:p>
    <w:p w:rsidR="008F59C7" w:rsidRDefault="008F59C7" w:rsidP="008F59C7">
      <w:pPr>
        <w:pStyle w:val="NormalWeb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 w:rsidRPr="009C3045">
        <w:rPr>
          <w:rFonts w:ascii="Arial" w:hAnsi="Arial" w:cs="Arial"/>
          <w:color w:val="330A03"/>
          <w:sz w:val="30"/>
          <w:szCs w:val="30"/>
        </w:rPr>
        <w:t xml:space="preserve">Hoje, na véspera de sua paixão, que haveria de sofrer pela salvação nossa e de todos, </w:t>
      </w:r>
      <w:r>
        <w:rPr>
          <w:rFonts w:ascii="Arial" w:hAnsi="Arial" w:cs="Arial"/>
          <w:color w:val="330A03"/>
          <w:sz w:val="30"/>
          <w:szCs w:val="30"/>
        </w:rPr>
        <w:t>ele tomou o pão em suas santas e veneráveis mãos, elevou os olhos ao céu, a vós, ó Pai todo-poderoso, pronunciou a bênção de ação de graças, partiu o pão e o deu a seus discípulos, dizendo: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COMEI: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ISTO É 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CORPO,</w:t>
      </w:r>
      <w:r>
        <w:rPr>
          <w:rFonts w:ascii="Arial" w:hAnsi="Arial" w:cs="Arial"/>
          <w:color w:val="330A03"/>
          <w:sz w:val="30"/>
          <w:szCs w:val="30"/>
        </w:rPr>
        <w:br/>
        <w:t>QUE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SERÁ ENTREGUE POR VÓS.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lastRenderedPageBreak/>
        <w:t>Do mesmo modo, no fim da Ceia, ele tomou este precioso cálice em suas santas e veneráveis mãos, pronunciou novamente a bênção de ação de graças e o deu a seus discípulos, dizendo: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TOMAI, TODOS, E BEBEI:</w:t>
      </w:r>
      <w:r>
        <w:rPr>
          <w:rFonts w:ascii="Arial" w:hAnsi="Arial" w:cs="Arial"/>
          <w:color w:val="330A03"/>
          <w:sz w:val="30"/>
          <w:szCs w:val="30"/>
        </w:rPr>
        <w:br/>
        <w:t xml:space="preserve">ESTE É O CÁLICE DO MEU </w:t>
      </w:r>
      <w:proofErr w:type="gramStart"/>
      <w:r>
        <w:rPr>
          <w:rFonts w:ascii="Arial" w:hAnsi="Arial" w:cs="Arial"/>
          <w:color w:val="330A03"/>
          <w:sz w:val="30"/>
          <w:szCs w:val="30"/>
        </w:rPr>
        <w:t>SANGUE,</w:t>
      </w:r>
      <w:r>
        <w:rPr>
          <w:rFonts w:ascii="Arial" w:hAnsi="Arial" w:cs="Arial"/>
          <w:color w:val="330A03"/>
          <w:sz w:val="30"/>
          <w:szCs w:val="30"/>
        </w:rPr>
        <w:br/>
        <w:t>O</w:t>
      </w:r>
      <w:proofErr w:type="gramEnd"/>
      <w:r>
        <w:rPr>
          <w:rFonts w:ascii="Arial" w:hAnsi="Arial" w:cs="Arial"/>
          <w:color w:val="330A03"/>
          <w:sz w:val="30"/>
          <w:szCs w:val="30"/>
        </w:rPr>
        <w:t xml:space="preserve"> SANGUE DA NOVA E ETERNA ALIANÇA,</w:t>
      </w:r>
      <w:r>
        <w:rPr>
          <w:rFonts w:ascii="Arial" w:hAnsi="Arial" w:cs="Arial"/>
          <w:color w:val="330A03"/>
          <w:sz w:val="30"/>
          <w:szCs w:val="30"/>
        </w:rPr>
        <w:br/>
        <w:t>QUE SERÁ DERRAMADO POR VÓS E POR TODOS</w:t>
      </w:r>
      <w:r>
        <w:rPr>
          <w:rFonts w:ascii="Arial" w:hAnsi="Arial" w:cs="Arial"/>
          <w:color w:val="330A03"/>
          <w:sz w:val="30"/>
          <w:szCs w:val="30"/>
        </w:rPr>
        <w:br/>
        <w:t>PARA REMISSÃO DOS PECADOS.</w:t>
      </w:r>
      <w:r>
        <w:rPr>
          <w:rFonts w:ascii="Arial" w:hAnsi="Arial" w:cs="Arial"/>
          <w:color w:val="330A03"/>
          <w:sz w:val="30"/>
          <w:szCs w:val="30"/>
        </w:rPr>
        <w:br/>
        <w:t>FAZEI ISTO EM MEMÓRIA DE MIM.</w:t>
      </w:r>
    </w:p>
    <w:p w:rsidR="00A30E02" w:rsidRPr="00A30E02" w:rsidRDefault="00A30E02" w:rsidP="00A30E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A30E02">
        <w:rPr>
          <w:rFonts w:ascii="Arial" w:eastAsia="Times New Roman" w:hAnsi="Arial" w:cs="Arial"/>
          <w:color w:val="330A03"/>
          <w:sz w:val="28"/>
          <w:szCs w:val="28"/>
          <w:lang w:eastAsia="pt-BR"/>
        </w:rPr>
        <w:t>Mistério da fé!</w:t>
      </w:r>
    </w:p>
    <w:p w:rsidR="00A30E02" w:rsidRPr="00A30E02" w:rsidRDefault="00A30E02" w:rsidP="00A30E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0A03"/>
          <w:sz w:val="30"/>
          <w:szCs w:val="30"/>
          <w:lang w:eastAsia="pt-BR"/>
        </w:rPr>
      </w:pPr>
      <w:r w:rsidRPr="00A30E02">
        <w:rPr>
          <w:rFonts w:ascii="Arial" w:eastAsia="Times New Roman" w:hAnsi="Arial" w:cs="Arial"/>
          <w:color w:val="FF0000"/>
          <w:sz w:val="30"/>
          <w:szCs w:val="30"/>
          <w:lang w:eastAsia="pt-BR"/>
        </w:rPr>
        <w:t>R.</w:t>
      </w:r>
      <w:r w:rsidRPr="00A30E02">
        <w:rPr>
          <w:rFonts w:ascii="Arial" w:eastAsia="Times New Roman" w:hAnsi="Arial" w:cs="Arial"/>
          <w:color w:val="330A03"/>
          <w:sz w:val="30"/>
          <w:szCs w:val="30"/>
          <w:lang w:eastAsia="pt-BR"/>
        </w:rPr>
        <w:t> </w:t>
      </w:r>
      <w:r w:rsidRPr="00A30E02">
        <w:rPr>
          <w:rFonts w:ascii="Arial" w:eastAsia="Times New Roman" w:hAnsi="Arial" w:cs="Arial"/>
          <w:b/>
          <w:bCs/>
          <w:color w:val="330A03"/>
          <w:sz w:val="30"/>
          <w:szCs w:val="30"/>
          <w:lang w:eastAsia="pt-BR"/>
        </w:rPr>
        <w:t>Anunciamos, Senhor, a vossa morte e proclamamos a vossa ressurreição. Vinde, Senhor Jesus!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Celebrando, pois, a memória da bem-aventurada paixão do vosso Filho, da sua ressurreição dentre os mortos e gloriosa ascensão aos céus, nós, vossos servos, e também vosso povo santo, vos oferecemos, ó Pai, dentre os bens que nos destes, o sacrifício puro, santo e imaculado, Pão santo da vida eterna e Cálice da perpétua salvação. Recebei, ó Pai, com olhar benigno, esta oferta, como recebestes os dons do justo Abel, o sacrifício de nosso patriarca Abraão e a oblação pura e santa do sumo sacerdote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Melquisedeque</w:t>
      </w:r>
      <w:proofErr w:type="spellEnd"/>
      <w:r>
        <w:rPr>
          <w:rFonts w:ascii="Arial" w:hAnsi="Arial" w:cs="Arial"/>
          <w:color w:val="330A03"/>
          <w:sz w:val="30"/>
          <w:szCs w:val="30"/>
        </w:rPr>
        <w:t>.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Aceitai, ó Senhor, a nossa oferta!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P.</w:t>
      </w:r>
      <w:r>
        <w:rPr>
          <w:rFonts w:ascii="Arial" w:hAnsi="Arial" w:cs="Arial"/>
          <w:color w:val="330A03"/>
          <w:sz w:val="30"/>
          <w:szCs w:val="30"/>
        </w:rPr>
        <w:t xml:space="preserve"> Suplicantes, vos pedimos, ó Deus onipotente, que </w:t>
      </w:r>
      <w:proofErr w:type="spellStart"/>
      <w:r>
        <w:rPr>
          <w:rFonts w:ascii="Arial" w:hAnsi="Arial" w:cs="Arial"/>
          <w:color w:val="330A03"/>
          <w:sz w:val="30"/>
          <w:szCs w:val="30"/>
        </w:rPr>
        <w:t>esta</w:t>
      </w:r>
      <w:proofErr w:type="spellEnd"/>
      <w:r>
        <w:rPr>
          <w:rFonts w:ascii="Arial" w:hAnsi="Arial" w:cs="Arial"/>
          <w:color w:val="330A03"/>
          <w:sz w:val="30"/>
          <w:szCs w:val="30"/>
        </w:rPr>
        <w:t xml:space="preserve"> nossa oferenda seja levada à vossa presença, no altar do céu, pelas mãos do vosso santo Anjo, para que todos nós, participando deste altar pela comunhão do santíssimo Corpo e Sangue do vosso Filho, sejamos repletos de todas as graças e bênçãos do céu.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O Espírito nos una num só corpo!</w:t>
      </w:r>
    </w:p>
    <w:p w:rsidR="008F59C7" w:rsidRDefault="008F59C7" w:rsidP="008F59C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3C.</w:t>
      </w:r>
      <w:r>
        <w:rPr>
          <w:rFonts w:ascii="Arial" w:hAnsi="Arial" w:cs="Arial"/>
          <w:color w:val="330A03"/>
          <w:sz w:val="30"/>
          <w:szCs w:val="30"/>
        </w:rPr>
        <w:t> Lembrai-vos, ó Pai, dos vossos filhos e filhas </w:t>
      </w:r>
      <w:r>
        <w:rPr>
          <w:rFonts w:ascii="Arial" w:hAnsi="Arial" w:cs="Arial"/>
          <w:color w:val="FF0000"/>
          <w:sz w:val="30"/>
          <w:szCs w:val="30"/>
        </w:rPr>
        <w:t>N. N.</w:t>
      </w:r>
      <w:r>
        <w:rPr>
          <w:rFonts w:ascii="Arial" w:hAnsi="Arial" w:cs="Arial"/>
          <w:color w:val="330A03"/>
          <w:sz w:val="30"/>
          <w:szCs w:val="30"/>
        </w:rPr>
        <w:t> que nos precederam com o sinal da fé e dormem o sono da paz. A eles, e a todos os que descansam no Cristo, concedei o repouso, a luz e a paz.</w:t>
      </w: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Concedei-lhes, ó Senhor, a luz eterna!</w:t>
      </w:r>
    </w:p>
    <w:p w:rsidR="008F59C7" w:rsidRDefault="008F59C7" w:rsidP="008F5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>4C.</w:t>
      </w:r>
      <w:r>
        <w:rPr>
          <w:rFonts w:ascii="Arial" w:hAnsi="Arial" w:cs="Arial"/>
          <w:color w:val="330A03"/>
          <w:sz w:val="30"/>
          <w:szCs w:val="30"/>
        </w:rPr>
        <w:t xml:space="preserve"> E a todos nós pecadores, que esperamos na vossa infinita misericórdia, concedei, não por nossos méritos, mas por vossa bondade, </w:t>
      </w:r>
      <w:r>
        <w:rPr>
          <w:rFonts w:ascii="Arial" w:hAnsi="Arial" w:cs="Arial"/>
          <w:color w:val="330A03"/>
          <w:sz w:val="30"/>
          <w:szCs w:val="30"/>
        </w:rPr>
        <w:lastRenderedPageBreak/>
        <w:t>o convívio dos Apóstolos e Mártires: João Batista e Estêvão, Matias e Barnabé, Inácio, Alexandre, Marcelino e Pedro, Felicidade e Perpétua, Águeda e Luzia, Inês, Cecília, Anastácia e de todos os vossos Santos. Por Cristo, nosso Senhor.</w:t>
      </w:r>
    </w:p>
    <w:p w:rsidR="008F59C7" w:rsidRDefault="008F59C7" w:rsidP="008F5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Por ele não cessais de criar, santificar, vivificar, abençoar estes bens e distribuí-los entre nós.</w:t>
      </w:r>
    </w:p>
    <w:p w:rsidR="008F59C7" w:rsidRDefault="008F59C7" w:rsidP="008F5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t>Por Cristo, com Cristo, e em Cristo, a vós, Deus Pai todo-poderoso, na unidade do Espírito Santo, toda honra e toda glória, por todos os séculos dos séculos.</w:t>
      </w:r>
    </w:p>
    <w:p w:rsidR="008F59C7" w:rsidRDefault="008F59C7" w:rsidP="008F59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0A03"/>
          <w:sz w:val="30"/>
          <w:szCs w:val="30"/>
        </w:rPr>
      </w:pPr>
      <w:r>
        <w:rPr>
          <w:rFonts w:ascii="Arial" w:hAnsi="Arial" w:cs="Arial"/>
          <w:color w:val="330A03"/>
          <w:sz w:val="30"/>
          <w:szCs w:val="30"/>
        </w:rPr>
        <w:br/>
      </w:r>
      <w:r>
        <w:rPr>
          <w:rFonts w:ascii="Arial" w:hAnsi="Arial" w:cs="Arial"/>
          <w:color w:val="FF0000"/>
          <w:sz w:val="30"/>
          <w:szCs w:val="30"/>
        </w:rPr>
        <w:t>R.</w:t>
      </w:r>
      <w:r>
        <w:rPr>
          <w:rFonts w:ascii="Arial" w:hAnsi="Arial" w:cs="Arial"/>
          <w:color w:val="330A03"/>
          <w:sz w:val="30"/>
          <w:szCs w:val="30"/>
        </w:rPr>
        <w:t> </w:t>
      </w:r>
      <w:r>
        <w:rPr>
          <w:rStyle w:val="Forte"/>
          <w:rFonts w:ascii="Arial" w:hAnsi="Arial" w:cs="Arial"/>
          <w:color w:val="330A03"/>
          <w:sz w:val="30"/>
          <w:szCs w:val="30"/>
        </w:rPr>
        <w:t>Amém.</w:t>
      </w:r>
    </w:p>
    <w:p w:rsidR="008F59C7" w:rsidRDefault="008F59C7" w:rsidP="008F59C7">
      <w:pPr>
        <w:pStyle w:val="NormalWeb"/>
        <w:spacing w:before="0" w:beforeAutospacing="0"/>
        <w:rPr>
          <w:rStyle w:val="Forte"/>
          <w:rFonts w:ascii="Arial" w:hAnsi="Arial" w:cs="Arial"/>
          <w:color w:val="856404"/>
          <w:sz w:val="30"/>
          <w:szCs w:val="30"/>
        </w:rPr>
      </w:pPr>
    </w:p>
    <w:p w:rsidR="008F59C7" w:rsidRPr="004E6FBF" w:rsidRDefault="008F59C7" w:rsidP="008F59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40" w:lineRule="auto"/>
        <w:ind w:left="10" w:hanging="10"/>
        <w:jc w:val="center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C00000"/>
          <w:sz w:val="32"/>
          <w:szCs w:val="32"/>
        </w:rPr>
        <w:t xml:space="preserve">RITO DA COMUNHÃO </w:t>
      </w:r>
    </w:p>
    <w:p w:rsidR="008F59C7" w:rsidRPr="00F56D28" w:rsidRDefault="008F59C7" w:rsidP="008F59C7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Fonts w:ascii="MaiandraGD-Regular" w:hAnsi="MaiandraGD-Regular"/>
          <w:color w:val="C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Obedientes à palavra do Salvador e formados por seu divino</w:t>
      </w:r>
      <w:r w:rsidRPr="00F56D28">
        <w:rPr>
          <w:rStyle w:val="fontstyle01"/>
          <w:b/>
          <w:color w:val="000000" w:themeColor="text1"/>
        </w:rPr>
        <w:br/>
        <w:t>ensinamento, ousamos dizer: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Pai nosso...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8F59C7" w:rsidRPr="00F56D28" w:rsidRDefault="008F59C7" w:rsidP="008F59C7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Livrai-nos de todos os males, ó Pai, e dai-nos hoje a vossa paz. Ajudados pela vossa misericórdia, sejamos sempre livres do pecado e protegidos</w:t>
      </w:r>
      <w:r>
        <w:rPr>
          <w:rStyle w:val="fontstyle01"/>
          <w:b/>
          <w:color w:val="000000" w:themeColor="text1"/>
        </w:rPr>
        <w:t xml:space="preserve"> de todos os perigos, enquanto aguardamos a feliz esperança e a vinda do nosso Salvador, Jesus Cristo</w:t>
      </w:r>
      <w:r w:rsidRPr="00F56D28">
        <w:rPr>
          <w:rStyle w:val="fontstyle01"/>
          <w:b/>
          <w:color w:val="000000" w:themeColor="text1"/>
        </w:rPr>
        <w:t>.</w:t>
      </w:r>
    </w:p>
    <w:p w:rsidR="008F59C7" w:rsidRPr="00F56D28" w:rsidRDefault="008F59C7" w:rsidP="008F59C7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Vosso é o Reino, o poder e a glória para sempre!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</w:p>
    <w:p w:rsidR="008F59C7" w:rsidRPr="00F56D28" w:rsidRDefault="008F59C7" w:rsidP="008F59C7">
      <w:pPr>
        <w:shd w:val="clear" w:color="auto" w:fill="FFFFE6"/>
        <w:spacing w:after="0" w:line="240" w:lineRule="auto"/>
        <w:jc w:val="both"/>
        <w:rPr>
          <w:rStyle w:val="fontstyle01"/>
        </w:rPr>
      </w:pP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Senhor Jesus Cristo, dissestes aos vossos apóstolos: eu vos deixo a paz, eu vos dou a minha paz. Não olheis os nossos pecados, mas a fé que anima vossa Igreja; dai-lhe, segundo o vosso desejo, a paz e a unidade. Vós, que sois Deus, com o Pai e o Espírito Santo.</w:t>
      </w:r>
    </w:p>
    <w:p w:rsidR="008F59C7" w:rsidRPr="00F56D28" w:rsidRDefault="008F59C7" w:rsidP="008F59C7">
      <w:pPr>
        <w:shd w:val="clear" w:color="auto" w:fill="FFFFE6"/>
        <w:spacing w:after="0" w:line="240" w:lineRule="auto"/>
        <w:rPr>
          <w:rStyle w:val="fontstyle01"/>
        </w:rPr>
      </w:pPr>
      <w:r w:rsidRPr="00F56D28">
        <w:rPr>
          <w:rStyle w:val="fontstyle01"/>
        </w:rPr>
        <w:t>T: Amém!</w:t>
      </w:r>
    </w:p>
    <w:p w:rsidR="008F59C7" w:rsidRDefault="008F59C7" w:rsidP="008F59C7">
      <w:pPr>
        <w:shd w:val="clear" w:color="auto" w:fill="FFFFE6"/>
        <w:spacing w:after="0" w:line="240" w:lineRule="auto"/>
        <w:rPr>
          <w:rStyle w:val="fontstyle01"/>
          <w:color w:val="000000" w:themeColor="text1"/>
        </w:rPr>
      </w:pP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proofErr w:type="spellStart"/>
      <w:r w:rsidRPr="00F56D28">
        <w:rPr>
          <w:rStyle w:val="fontstyle01"/>
        </w:rPr>
        <w:t>Pres</w:t>
      </w:r>
      <w:proofErr w:type="spellEnd"/>
      <w:r w:rsidRPr="00F56D28">
        <w:rPr>
          <w:rStyle w:val="fontstyle01"/>
        </w:rPr>
        <w:t xml:space="preserve">: </w:t>
      </w:r>
      <w:r w:rsidRPr="00F56D28">
        <w:rPr>
          <w:rStyle w:val="fontstyle01"/>
          <w:b/>
          <w:color w:val="000000" w:themeColor="text1"/>
        </w:rPr>
        <w:t>A paz do Senhor esteja sempre convosco.</w:t>
      </w:r>
      <w:r w:rsidRPr="00F56D28">
        <w:rPr>
          <w:rFonts w:ascii="MaiandraGD-Regular" w:hAnsi="MaiandraGD-Regular"/>
          <w:b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O amor de Cristo nos uniu.</w:t>
      </w:r>
      <w:r w:rsidRPr="00F56D28">
        <w:rPr>
          <w:rFonts w:ascii="MaiandraGD-Regular" w:hAnsi="MaiandraGD-Regular"/>
          <w:color w:val="000000"/>
          <w:sz w:val="28"/>
          <w:szCs w:val="28"/>
        </w:rPr>
        <w:br/>
      </w:r>
      <w:r w:rsidRPr="00F56D28">
        <w:rPr>
          <w:rStyle w:val="fontstyle01"/>
        </w:rPr>
        <w:t xml:space="preserve">T: </w:t>
      </w:r>
      <w:r w:rsidRPr="00F56D28">
        <w:rPr>
          <w:rStyle w:val="fontstyle01"/>
          <w:color w:val="000000" w:themeColor="text1"/>
        </w:rPr>
        <w:t>Cordeiro de Deus...</w:t>
      </w:r>
    </w:p>
    <w:p w:rsidR="008F59C7" w:rsidRPr="004E6FBF" w:rsidRDefault="008F59C7" w:rsidP="008F59C7">
      <w:pPr>
        <w:spacing w:after="8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sz w:val="32"/>
          <w:szCs w:val="32"/>
        </w:rPr>
        <w:t xml:space="preserve"> </w:t>
      </w:r>
    </w:p>
    <w:p w:rsidR="008F59C7" w:rsidRPr="004E6FBF" w:rsidRDefault="008F59C7" w:rsidP="008F59C7">
      <w:pPr>
        <w:spacing w:line="240" w:lineRule="auto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Esta união do Corpo e do Sangue de Jesus, o Cristo e Senhor nosso, que vamos receber, nos sirva para a vida eterna. </w:t>
      </w:r>
    </w:p>
    <w:p w:rsidR="008F59C7" w:rsidRPr="004E6FBF" w:rsidRDefault="008F59C7" w:rsidP="008F59C7">
      <w:pPr>
        <w:spacing w:after="51" w:line="240" w:lineRule="auto"/>
        <w:jc w:val="both"/>
        <w:rPr>
          <w:rFonts w:ascii="Maiandra" w:hAnsi="Maiandra"/>
          <w:sz w:val="32"/>
          <w:szCs w:val="32"/>
        </w:rPr>
      </w:pPr>
      <w:r w:rsidRPr="004E6FBF">
        <w:rPr>
          <w:rFonts w:ascii="Maiandra" w:hAnsi="Maiandra"/>
          <w:color w:val="002060"/>
          <w:sz w:val="32"/>
          <w:szCs w:val="32"/>
        </w:rPr>
        <w:t xml:space="preserve"> </w:t>
      </w:r>
    </w:p>
    <w:p w:rsidR="008F59C7" w:rsidRPr="004E6FBF" w:rsidRDefault="008F59C7" w:rsidP="008F59C7">
      <w:pPr>
        <w:spacing w:after="48" w:line="246" w:lineRule="auto"/>
        <w:ind w:left="-5" w:hanging="10"/>
        <w:jc w:val="both"/>
        <w:rPr>
          <w:rFonts w:ascii="Maiandra" w:hAnsi="Maiandra"/>
          <w:sz w:val="32"/>
          <w:szCs w:val="32"/>
        </w:rPr>
      </w:pPr>
      <w:proofErr w:type="spellStart"/>
      <w:r w:rsidRPr="004E6FBF">
        <w:rPr>
          <w:rFonts w:ascii="Maiandra" w:hAnsi="Maiandra"/>
          <w:color w:val="FF0000"/>
          <w:sz w:val="32"/>
          <w:szCs w:val="32"/>
        </w:rPr>
        <w:lastRenderedPageBreak/>
        <w:t>Pres</w:t>
      </w:r>
      <w:proofErr w:type="spellEnd"/>
      <w:r w:rsidRPr="004E6FBF">
        <w:rPr>
          <w:rFonts w:ascii="Maiandra" w:hAnsi="Maiandra"/>
          <w:color w:val="FF0000"/>
          <w:sz w:val="32"/>
          <w:szCs w:val="32"/>
        </w:rPr>
        <w:t xml:space="preserve">: </w:t>
      </w:r>
      <w:r w:rsidRPr="004E6FBF">
        <w:rPr>
          <w:rFonts w:ascii="Maiandra" w:hAnsi="Maiandra"/>
          <w:sz w:val="32"/>
          <w:szCs w:val="32"/>
        </w:rPr>
        <w:t xml:space="preserve">Senhor Jesus Cristo, Filho do Deus Vivo, que cumprindo a Vontade do Pai e agindo com o Espírito Santo, pela vossa Morte destes vida ao mundo: livrai-me dos meus pecados e de todo mal; pelo vosso Corpo e pelo vosso Sangue, dai-me cumprir sempre a vossa Vontade e jamais separar-me de Vós! Amém." </w:t>
      </w:r>
    </w:p>
    <w:p w:rsidR="008F59C7" w:rsidRPr="004E6FBF" w:rsidRDefault="008F59C7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</w:p>
    <w:p w:rsidR="008F59C7" w:rsidRPr="004E6FBF" w:rsidRDefault="008F59C7" w:rsidP="008F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ANTÍFONA DA COMUNHÃO</w:t>
      </w:r>
    </w:p>
    <w:p w:rsidR="008F59C7" w:rsidRPr="004E6FBF" w:rsidRDefault="008F59C7" w:rsidP="008F59C7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r w:rsidRPr="00302766">
        <w:rPr>
          <w:color w:val="FF0000"/>
          <w:sz w:val="32"/>
          <w:szCs w:val="32"/>
        </w:rPr>
        <w:t>Ant.: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Este é o Corpo que será entregue por vós, este é o cálice da nova aliança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no meu Sangue, diz o Senhor. Todas as vez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es que os receberdes fazei-o em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minha memória. </w:t>
      </w: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1 Cor 11,24-25</w:t>
      </w:r>
    </w:p>
    <w:p w:rsidR="008F59C7" w:rsidRPr="004E6FBF" w:rsidRDefault="008F59C7" w:rsidP="008F59C7">
      <w:pPr>
        <w:spacing w:after="46" w:line="240" w:lineRule="auto"/>
        <w:jc w:val="both"/>
        <w:rPr>
          <w:sz w:val="32"/>
          <w:szCs w:val="32"/>
        </w:rPr>
      </w:pPr>
      <w:proofErr w:type="spellStart"/>
      <w:r w:rsidRPr="004E6FBF">
        <w:rPr>
          <w:color w:val="FF0000"/>
          <w:sz w:val="32"/>
          <w:szCs w:val="32"/>
        </w:rPr>
        <w:t>Pres</w:t>
      </w:r>
      <w:proofErr w:type="spellEnd"/>
      <w:r w:rsidRPr="004E6FBF">
        <w:rPr>
          <w:color w:val="FF0000"/>
          <w:sz w:val="32"/>
          <w:szCs w:val="32"/>
        </w:rPr>
        <w:t xml:space="preserve">: </w:t>
      </w:r>
      <w:r w:rsidRPr="004E6FBF">
        <w:rPr>
          <w:sz w:val="32"/>
          <w:szCs w:val="32"/>
        </w:rPr>
        <w:t xml:space="preserve">Felizes os convidados para a Ceia do Senhor. Eis o cordeiro de Deus, que tira o pecado do mundo.  </w:t>
      </w:r>
    </w:p>
    <w:p w:rsidR="008F59C7" w:rsidRPr="004E6FBF" w:rsidRDefault="008F59C7" w:rsidP="008F59C7">
      <w:pPr>
        <w:spacing w:after="40" w:line="243" w:lineRule="auto"/>
        <w:ind w:left="-5" w:hanging="10"/>
        <w:jc w:val="both"/>
        <w:rPr>
          <w:b/>
          <w:color w:val="FF0000"/>
          <w:sz w:val="32"/>
          <w:szCs w:val="32"/>
        </w:rPr>
      </w:pPr>
    </w:p>
    <w:p w:rsidR="008F59C7" w:rsidRPr="004E6FBF" w:rsidRDefault="008F59C7" w:rsidP="008F59C7">
      <w:pPr>
        <w:spacing w:after="40" w:line="243" w:lineRule="auto"/>
        <w:ind w:left="-5" w:hanging="10"/>
        <w:jc w:val="both"/>
        <w:rPr>
          <w:b/>
          <w:sz w:val="32"/>
          <w:szCs w:val="32"/>
        </w:rPr>
      </w:pPr>
      <w:r w:rsidRPr="004E6FBF">
        <w:rPr>
          <w:b/>
          <w:color w:val="FF0000"/>
          <w:sz w:val="32"/>
          <w:szCs w:val="32"/>
        </w:rPr>
        <w:t xml:space="preserve">T: </w:t>
      </w:r>
      <w:r w:rsidRPr="004E6FBF">
        <w:rPr>
          <w:b/>
          <w:sz w:val="32"/>
          <w:szCs w:val="32"/>
        </w:rPr>
        <w:t xml:space="preserve">Senhor eu não sou digno de que entreis em minha morada, mas dizei uma palavra e serei salvo.  </w:t>
      </w:r>
    </w:p>
    <w:p w:rsidR="008F59C7" w:rsidRPr="004E6FBF" w:rsidRDefault="008F59C7" w:rsidP="008F59C7">
      <w:pPr>
        <w:jc w:val="both"/>
        <w:rPr>
          <w:rFonts w:ascii="Maiandra" w:eastAsia="Times New Roman" w:hAnsi="Maiandra" w:cs="Times New Roman"/>
          <w:sz w:val="32"/>
          <w:szCs w:val="32"/>
          <w:lang w:eastAsia="pt-BR"/>
        </w:rPr>
      </w:pPr>
    </w:p>
    <w:p w:rsidR="008F59C7" w:rsidRPr="004E6FBF" w:rsidRDefault="008F59C7" w:rsidP="008F5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DEPOIS DA COMUNHÃO</w:t>
      </w:r>
    </w:p>
    <w:p w:rsidR="008F59C7" w:rsidRPr="004E6FBF" w:rsidRDefault="008F59C7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br/>
      </w:r>
      <w:proofErr w:type="spellStart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>Pres</w:t>
      </w:r>
      <w:proofErr w:type="spellEnd"/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: </w:t>
      </w: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Oremos...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Ó Deus todo-poderoso, 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assim como hoje nos renovastes pela ceia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do vosso Filho, dai</w:t>
      </w:r>
      <w: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-nos ser eternamente saciados no banquete do seu reino. Por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Cristo, nosso Senhor.</w:t>
      </w:r>
    </w:p>
    <w:p w:rsidR="008F59C7" w:rsidRPr="004E6FBF" w:rsidRDefault="008F59C7" w:rsidP="008F59C7">
      <w:pPr>
        <w:jc w:val="both"/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  <w:t xml:space="preserve">T: 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Amém.</w:t>
      </w:r>
    </w:p>
    <w:p w:rsidR="00C1402E" w:rsidRPr="004E6FBF" w:rsidRDefault="00C1402E" w:rsidP="0031160E">
      <w:pPr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55586B" w:rsidRPr="004E6FBF" w:rsidRDefault="0055586B" w:rsidP="0055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C00000"/>
          <w:sz w:val="32"/>
          <w:szCs w:val="32"/>
          <w:lang w:eastAsia="pt-BR"/>
        </w:rPr>
        <w:t>TRASLADAÇÃO DO SANTÍSSIMO SACRAMENTO</w:t>
      </w:r>
    </w:p>
    <w:p w:rsidR="0055586B" w:rsidRPr="004E6FBF" w:rsidRDefault="0055586B" w:rsidP="0055586B">
      <w:pPr>
        <w:pStyle w:val="PargrafodaLista"/>
        <w:jc w:val="both"/>
        <w:rPr>
          <w:rFonts w:ascii="Maiandra" w:eastAsia="Times New Roman" w:hAnsi="Maiandra" w:cs="Times New Roman"/>
          <w:color w:val="FF0000"/>
          <w:sz w:val="32"/>
          <w:szCs w:val="32"/>
          <w:lang w:eastAsia="pt-BR"/>
        </w:rPr>
      </w:pPr>
    </w:p>
    <w:p w:rsidR="003638F7" w:rsidRPr="004E6FBF" w:rsidRDefault="003638F7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b/>
          <w:color w:val="000000"/>
          <w:sz w:val="32"/>
          <w:szCs w:val="32"/>
          <w:lang w:eastAsia="pt-BR"/>
        </w:rPr>
        <w:t>Canto: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</w:t>
      </w:r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“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Pange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 xml:space="preserve"> </w:t>
      </w:r>
      <w:proofErr w:type="spellStart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Lingua</w:t>
      </w:r>
      <w:proofErr w:type="spellEnd"/>
      <w:r w:rsidRPr="004E6FBF">
        <w:rPr>
          <w:rFonts w:ascii="Maiandra" w:eastAsia="Times New Roman" w:hAnsi="Maiandra" w:cs="Times New Roman"/>
          <w:i/>
          <w:color w:val="FF0000"/>
          <w:sz w:val="32"/>
          <w:szCs w:val="32"/>
          <w:lang w:eastAsia="pt-BR"/>
        </w:rPr>
        <w:t>”</w:t>
      </w:r>
    </w:p>
    <w:p w:rsidR="003638F7" w:rsidRPr="00E86654" w:rsidRDefault="0055586B" w:rsidP="00E86654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Vamos todos louvar juntos o mistério de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preço deste mundo foi o sangue redentor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 xml:space="preserve">Recebido de </w:t>
      </w:r>
      <w:proofErr w:type="spellStart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maria</w:t>
      </w:r>
      <w:proofErr w:type="spellEnd"/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 xml:space="preserve"> que nos deu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Recebido de Maria que nos deu o salvador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lastRenderedPageBreak/>
        <w:t>Veio ao mundo por Maria, foi por nós que ele nasceu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Ensinou sua doutrina, com os homens conviveu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final de sua vida um presente ele nos deu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Observando a lei mosaica se reuniu com os irmãos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Era noite, despedida numa ceia,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Deu-se aos doze em alimento pelas suas próprias mãos</w:t>
      </w:r>
    </w:p>
    <w:p w:rsidR="0055586B" w:rsidRPr="00E86654" w:rsidRDefault="0055586B" w:rsidP="00E86654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 palavra do Deus vivo transformou o vinho e pão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No seu sangue, no seu corpo para nossa refeição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O milagre nós não vemos, basta fé no coração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Tão sublime sacramento, adoremos neste altar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Pois o antigo testamento deu ao novo seu lugar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Venha a fé por suplemento, os sentidos completar</w:t>
      </w:r>
    </w:p>
    <w:p w:rsidR="0055586B" w:rsidRPr="004E6FBF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Ao eterno pai cantemos e a Jesus, o salvador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espírito exaltemos, na trindade eterno amor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Deus uno e trino demos a alegria do louvor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Ao Deus uno e trino demos a alegria do louvor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 alegria do louvor</w:t>
      </w:r>
      <w:r w:rsidRPr="004E6FBF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br/>
        <w:t>A alegria do louvor</w:t>
      </w:r>
    </w:p>
    <w:p w:rsidR="0055586B" w:rsidRPr="004408BB" w:rsidRDefault="0055586B" w:rsidP="0055586B">
      <w:pPr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</w:pPr>
      <w:r w:rsidRPr="004408BB">
        <w:rPr>
          <w:rFonts w:ascii="Maiandra" w:eastAsia="Times New Roman" w:hAnsi="Maiandra" w:cs="Times New Roman"/>
          <w:color w:val="000000"/>
          <w:sz w:val="32"/>
          <w:szCs w:val="32"/>
          <w:lang w:eastAsia="pt-BR"/>
        </w:rPr>
        <w:t>Amém!</w:t>
      </w:r>
    </w:p>
    <w:p w:rsidR="00D314AB" w:rsidRPr="00E86654" w:rsidRDefault="00D314AB" w:rsidP="00E86654">
      <w:pPr>
        <w:jc w:val="both"/>
        <w:rPr>
          <w:rFonts w:ascii="Maiandra" w:hAnsi="Maiandra"/>
          <w:i/>
          <w:sz w:val="32"/>
          <w:szCs w:val="32"/>
        </w:rPr>
      </w:pPr>
      <w:bookmarkStart w:id="0" w:name="_GoBack"/>
      <w:bookmarkEnd w:id="0"/>
    </w:p>
    <w:sectPr w:rsidR="00D314AB" w:rsidRPr="00E86654" w:rsidSect="003116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GD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AC8"/>
    <w:multiLevelType w:val="hybridMultilevel"/>
    <w:tmpl w:val="B02E8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416"/>
    <w:multiLevelType w:val="hybridMultilevel"/>
    <w:tmpl w:val="3BA4768E"/>
    <w:lvl w:ilvl="0" w:tplc="89B6B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01B"/>
    <w:multiLevelType w:val="hybridMultilevel"/>
    <w:tmpl w:val="CCBC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1F71"/>
    <w:multiLevelType w:val="hybridMultilevel"/>
    <w:tmpl w:val="E1DC7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48"/>
    <w:rsid w:val="000B258F"/>
    <w:rsid w:val="000B3FA8"/>
    <w:rsid w:val="000E2D11"/>
    <w:rsid w:val="001079AE"/>
    <w:rsid w:val="001122C2"/>
    <w:rsid w:val="001A1386"/>
    <w:rsid w:val="0020492C"/>
    <w:rsid w:val="0031160E"/>
    <w:rsid w:val="003638F7"/>
    <w:rsid w:val="003E102F"/>
    <w:rsid w:val="004408BB"/>
    <w:rsid w:val="004E6FBF"/>
    <w:rsid w:val="00525002"/>
    <w:rsid w:val="0055586B"/>
    <w:rsid w:val="00591316"/>
    <w:rsid w:val="006332A5"/>
    <w:rsid w:val="006632C7"/>
    <w:rsid w:val="00782178"/>
    <w:rsid w:val="008F59C7"/>
    <w:rsid w:val="009B3D53"/>
    <w:rsid w:val="00A046CC"/>
    <w:rsid w:val="00A30E02"/>
    <w:rsid w:val="00A86948"/>
    <w:rsid w:val="00AA07D4"/>
    <w:rsid w:val="00C1402E"/>
    <w:rsid w:val="00D314AB"/>
    <w:rsid w:val="00E86654"/>
    <w:rsid w:val="00EB78BC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A41D-CB50-4B7A-9C00-09674A9F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86948"/>
    <w:rPr>
      <w:rFonts w:ascii="MaiandraGD-Regular" w:hAnsi="MaiandraGD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A86948"/>
    <w:rPr>
      <w:rFonts w:ascii="Wingdings-Regular" w:hAnsi="Wingdings-Regular" w:hint="default"/>
      <w:b w:val="0"/>
      <w:bCs w:val="0"/>
      <w:i w:val="0"/>
      <w:iCs w:val="0"/>
      <w:color w:val="FF0000"/>
      <w:sz w:val="28"/>
      <w:szCs w:val="28"/>
    </w:rPr>
  </w:style>
  <w:style w:type="character" w:customStyle="1" w:styleId="fontstyle31">
    <w:name w:val="fontstyle31"/>
    <w:basedOn w:val="Fontepargpadro"/>
    <w:rsid w:val="00A86948"/>
    <w:rPr>
      <w:rFonts w:ascii="Georgia" w:hAnsi="Georgia" w:hint="default"/>
      <w:b w:val="0"/>
      <w:bCs w:val="0"/>
      <w:i w:val="0"/>
      <w:iCs w:val="0"/>
      <w:color w:val="FF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332A5"/>
    <w:pPr>
      <w:ind w:left="720"/>
      <w:contextualSpacing/>
    </w:pPr>
  </w:style>
  <w:style w:type="paragraph" w:customStyle="1" w:styleId="estilo9-cn">
    <w:name w:val="estilo9-cn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9">
    <w:name w:val="estilo9"/>
    <w:basedOn w:val="Normal"/>
    <w:rsid w:val="005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59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2715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</cp:revision>
  <dcterms:created xsi:type="dcterms:W3CDTF">2023-03-09T19:35:00Z</dcterms:created>
  <dcterms:modified xsi:type="dcterms:W3CDTF">2024-03-16T19:33:00Z</dcterms:modified>
</cp:coreProperties>
</file>